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A1" w:rsidRPr="007A0353" w:rsidRDefault="00B04BA1" w:rsidP="00B04BA1">
      <w:pPr>
        <w:jc w:val="center"/>
        <w:rPr>
          <w:i/>
        </w:rPr>
      </w:pPr>
      <w:r w:rsidRPr="00177432">
        <w:rPr>
          <w:b/>
          <w:u w:val="single"/>
        </w:rPr>
        <w:t xml:space="preserve">Crossroads Book Report Form </w:t>
      </w:r>
      <w:r w:rsidR="007A0353">
        <w:rPr>
          <w:b/>
          <w:u w:val="single"/>
        </w:rPr>
        <w:t>–</w:t>
      </w:r>
      <w:r w:rsidRPr="00177432">
        <w:rPr>
          <w:b/>
          <w:u w:val="single"/>
        </w:rPr>
        <w:t xml:space="preserve"> Fiction</w:t>
      </w:r>
    </w:p>
    <w:p w:rsidR="0080109D" w:rsidRDefault="0080109D">
      <w:r>
        <w:t>Name_______________________________________________________</w:t>
      </w:r>
      <w:r>
        <w:tab/>
      </w:r>
      <w:r>
        <w:tab/>
      </w:r>
      <w:r>
        <w:tab/>
      </w:r>
      <w:r>
        <w:tab/>
        <w:t>Date_________________________________________</w:t>
      </w:r>
    </w:p>
    <w:p w:rsidR="0080109D" w:rsidRDefault="0080109D">
      <w:r>
        <w:t>Title</w:t>
      </w:r>
      <w:proofErr w:type="gramStart"/>
      <w:r>
        <w:t>:_</w:t>
      </w:r>
      <w:proofErr w:type="gramEnd"/>
      <w:r>
        <w:t>______________________________________________________________  Author:_______________________________  Genre:___________________</w:t>
      </w:r>
    </w:p>
    <w:p w:rsidR="0080109D" w:rsidRDefault="002528F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pt;margin-top:.4pt;width:249.5pt;height:229.15pt;z-index:251660288;mso-width-relative:margin;mso-height-relative:margin">
            <v:textbox style="mso-next-textbox:#_x0000_s1026">
              <w:txbxContent>
                <w:p w:rsidR="00637CB6" w:rsidRPr="00637CB6" w:rsidRDefault="00637CB6">
                  <w:pPr>
                    <w:rPr>
                      <w:i/>
                    </w:rPr>
                  </w:pPr>
                  <w:r>
                    <w:t xml:space="preserve">Setting:  </w:t>
                  </w:r>
                  <w:r>
                    <w:rPr>
                      <w:i/>
                    </w:rPr>
                    <w:t>Provide a rich, full description of the place(s) and the time period.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94.8pt;margin-top:.4pt;width:233.55pt;height:229.15pt;z-index:251662336;mso-width-relative:margin;mso-height-relative:margin">
            <v:textbox>
              <w:txbxContent>
                <w:p w:rsidR="00637CB6" w:rsidRPr="00637CB6" w:rsidRDefault="00637CB6" w:rsidP="0080109D">
                  <w:pPr>
                    <w:rPr>
                      <w:i/>
                    </w:rPr>
                  </w:pPr>
                  <w:r>
                    <w:t xml:space="preserve">Conflict:  </w:t>
                  </w:r>
                  <w:r>
                    <w:rPr>
                      <w:i/>
                    </w:rPr>
                    <w:t>Identify the protagonist’s one, primary conflic</w:t>
                  </w:r>
                  <w:r w:rsidR="00EA3007">
                    <w:rPr>
                      <w:i/>
                    </w:rPr>
                    <w:t>t.  Be succinct but</w:t>
                  </w:r>
                  <w:r>
                    <w:rPr>
                      <w:i/>
                    </w:rPr>
                    <w:t xml:space="preserve"> clear in your explanation.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7pt;margin-top:.4pt;width:247.8pt;height:229.15pt;z-index:251661312;mso-width-relative:margin;mso-height-relative:margin">
            <v:textbox>
              <w:txbxContent>
                <w:p w:rsidR="00637CB6" w:rsidRPr="00637CB6" w:rsidRDefault="00637CB6" w:rsidP="0080109D">
                  <w:pPr>
                    <w:rPr>
                      <w:i/>
                    </w:rPr>
                  </w:pPr>
                  <w:r>
                    <w:t xml:space="preserve">Characters:  </w:t>
                  </w:r>
                  <w:r>
                    <w:rPr>
                      <w:i/>
                    </w:rPr>
                    <w:t>Provide rich descriptions of 2-3 main characters.  List names of other important characters.</w:t>
                  </w:r>
                </w:p>
              </w:txbxContent>
            </v:textbox>
          </v:shape>
        </w:pict>
      </w:r>
    </w:p>
    <w:p w:rsidR="0080109D" w:rsidRPr="0080109D" w:rsidRDefault="0080109D" w:rsidP="0080109D"/>
    <w:p w:rsidR="0080109D" w:rsidRPr="0080109D" w:rsidRDefault="0080109D" w:rsidP="0080109D"/>
    <w:p w:rsidR="0080109D" w:rsidRPr="0080109D" w:rsidRDefault="0080109D" w:rsidP="0080109D"/>
    <w:p w:rsidR="0080109D" w:rsidRPr="0080109D" w:rsidRDefault="0080109D" w:rsidP="0080109D"/>
    <w:p w:rsidR="0080109D" w:rsidRPr="0080109D" w:rsidRDefault="0080109D" w:rsidP="0080109D"/>
    <w:p w:rsidR="0080109D" w:rsidRPr="0080109D" w:rsidRDefault="0080109D" w:rsidP="0080109D"/>
    <w:p w:rsidR="0080109D" w:rsidRPr="0080109D" w:rsidRDefault="0080109D" w:rsidP="0080109D"/>
    <w:p w:rsidR="0080109D" w:rsidRPr="0080109D" w:rsidRDefault="0080109D" w:rsidP="0080109D"/>
    <w:p w:rsidR="0080109D" w:rsidRPr="0080109D" w:rsidRDefault="002528F2" w:rsidP="0080109D">
      <w:r>
        <w:rPr>
          <w:noProof/>
        </w:rPr>
        <w:pict>
          <v:shape id="_x0000_s1029" type="#_x0000_t202" style="position:absolute;margin-left:-2.5pt;margin-top:.6pt;width:730.85pt;height:145.7pt;z-index:251663360;mso-width-relative:margin;mso-height-relative:margin">
            <v:textbox>
              <w:txbxContent>
                <w:p w:rsidR="00637CB6" w:rsidRPr="006F2643" w:rsidRDefault="00637CB6" w:rsidP="0080109D">
                  <w:pPr>
                    <w:rPr>
                      <w:i/>
                    </w:rPr>
                  </w:pPr>
                  <w:r>
                    <w:t>Plot Synopsis:</w:t>
                  </w:r>
                  <w:r w:rsidR="006F2643">
                    <w:t xml:space="preserve"> </w:t>
                  </w:r>
                  <w:r w:rsidR="006F2643">
                    <w:rPr>
                      <w:i/>
                    </w:rPr>
                    <w:t>Be sure that your summary includes details about the rising action, climax, and falling action.</w:t>
                  </w:r>
                </w:p>
              </w:txbxContent>
            </v:textbox>
          </v:shape>
        </w:pict>
      </w:r>
    </w:p>
    <w:p w:rsidR="0080109D" w:rsidRPr="0080109D" w:rsidRDefault="0080109D" w:rsidP="0080109D"/>
    <w:p w:rsidR="0080109D" w:rsidRPr="0080109D" w:rsidRDefault="0080109D" w:rsidP="0080109D"/>
    <w:p w:rsidR="0080109D" w:rsidRDefault="0080109D" w:rsidP="0080109D"/>
    <w:p w:rsidR="0080109D" w:rsidRPr="0080109D" w:rsidRDefault="002528F2" w:rsidP="0080109D">
      <w:pPr>
        <w:tabs>
          <w:tab w:val="left" w:pos="5609"/>
        </w:tabs>
      </w:pPr>
      <w:r>
        <w:rPr>
          <w:noProof/>
        </w:rPr>
        <w:pict>
          <v:shape id="_x0000_s1030" type="#_x0000_t202" style="position:absolute;margin-left:-2.5pt;margin-top:44.5pt;width:730.85pt;height:116.35pt;z-index:251664384;mso-width-relative:margin;mso-height-relative:margin">
            <v:textbox>
              <w:txbxContent>
                <w:p w:rsidR="00637CB6" w:rsidRPr="006F2643" w:rsidRDefault="00637CB6" w:rsidP="0080109D">
                  <w:pPr>
                    <w:rPr>
                      <w:i/>
                    </w:rPr>
                  </w:pPr>
                  <w:r>
                    <w:t>Personal Reaction:</w:t>
                  </w:r>
                  <w:r w:rsidR="006F2643">
                    <w:t xml:space="preserve">  </w:t>
                  </w:r>
                  <w:r w:rsidR="006F2643">
                    <w:rPr>
                      <w:i/>
                    </w:rPr>
                    <w:t>Be thoughtful and detailed.  Give specific reasons for what you liked and didn’t like about the book.  This may be a place where you can explore the theme of the book and discuss how you felt about that.</w:t>
                  </w:r>
                </w:p>
              </w:txbxContent>
            </v:textbox>
          </v:shape>
        </w:pict>
      </w:r>
      <w:r w:rsidR="0080109D">
        <w:tab/>
      </w:r>
    </w:p>
    <w:sectPr w:rsidR="0080109D" w:rsidRPr="0080109D" w:rsidSect="00B04BA1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109D"/>
    <w:rsid w:val="00177432"/>
    <w:rsid w:val="002528F2"/>
    <w:rsid w:val="003009A8"/>
    <w:rsid w:val="00313853"/>
    <w:rsid w:val="00637CB6"/>
    <w:rsid w:val="006F2643"/>
    <w:rsid w:val="007A0353"/>
    <w:rsid w:val="0080109D"/>
    <w:rsid w:val="00B04BA1"/>
    <w:rsid w:val="00B22A7C"/>
    <w:rsid w:val="00D00D14"/>
    <w:rsid w:val="00EA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RTSD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trendulich</dc:creator>
  <cp:lastModifiedBy>opal</cp:lastModifiedBy>
  <cp:revision>2</cp:revision>
  <cp:lastPrinted>2013-09-17T13:12:00Z</cp:lastPrinted>
  <dcterms:created xsi:type="dcterms:W3CDTF">2014-08-23T04:39:00Z</dcterms:created>
  <dcterms:modified xsi:type="dcterms:W3CDTF">2014-08-23T04:39:00Z</dcterms:modified>
</cp:coreProperties>
</file>